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4CBDF" w14:textId="3563D930" w:rsidR="002A1C48" w:rsidRPr="005D1CDA" w:rsidRDefault="002A1C48" w:rsidP="008F7355">
      <w:pPr>
        <w:spacing w:line="400" w:lineRule="exact"/>
        <w:jc w:val="center"/>
        <w:rPr>
          <w:rFonts w:ascii="標楷體" w:eastAsia="標楷體" w:hAnsi="標楷體"/>
          <w:color w:val="000000"/>
          <w:spacing w:val="-22"/>
          <w:sz w:val="44"/>
          <w:szCs w:val="44"/>
        </w:rPr>
      </w:pPr>
      <w:r w:rsidRPr="005D1CDA">
        <w:rPr>
          <w:rFonts w:ascii="標楷體" w:eastAsia="標楷體" w:hAnsi="標楷體" w:hint="eastAsia"/>
          <w:color w:val="000000"/>
          <w:spacing w:val="-22"/>
          <w:sz w:val="44"/>
          <w:szCs w:val="44"/>
        </w:rPr>
        <w:t>國立新化</w:t>
      </w:r>
      <w:r w:rsidR="00CB0F80">
        <w:rPr>
          <w:rFonts w:ascii="標楷體" w:eastAsia="標楷體" w:hAnsi="標楷體" w:hint="eastAsia"/>
          <w:color w:val="000000"/>
          <w:spacing w:val="-22"/>
          <w:sz w:val="44"/>
          <w:szCs w:val="44"/>
        </w:rPr>
        <w:t>高工愛心便當專用</w:t>
      </w:r>
      <w:r w:rsidRPr="005D1CDA">
        <w:rPr>
          <w:rFonts w:ascii="標楷體" w:eastAsia="標楷體" w:hAnsi="標楷體" w:hint="eastAsia"/>
          <w:color w:val="000000"/>
          <w:spacing w:val="-22"/>
          <w:sz w:val="44"/>
          <w:szCs w:val="44"/>
        </w:rPr>
        <w:t>申請表</w:t>
      </w:r>
    </w:p>
    <w:p w14:paraId="166E20A0" w14:textId="05AE81C8" w:rsidR="005D1CDA" w:rsidRPr="00941B2C" w:rsidRDefault="005D1CDA" w:rsidP="00941B2C">
      <w:pPr>
        <w:spacing w:beforeLines="50" w:before="180" w:afterLines="50" w:after="180" w:line="200" w:lineRule="exact"/>
        <w:jc w:val="center"/>
        <w:rPr>
          <w:rFonts w:ascii="標楷體" w:eastAsia="標楷體" w:hAnsi="標楷體"/>
          <w:color w:val="000000"/>
          <w:spacing w:val="-22"/>
          <w:sz w:val="28"/>
          <w:szCs w:val="28"/>
        </w:rPr>
      </w:pPr>
      <w:r>
        <w:rPr>
          <w:rFonts w:ascii="標楷體" w:eastAsia="標楷體" w:hAnsi="標楷體" w:hint="eastAsia"/>
          <w:color w:val="000000"/>
          <w:spacing w:val="-22"/>
          <w:sz w:val="36"/>
          <w:szCs w:val="36"/>
        </w:rPr>
        <w:t xml:space="preserve"> </w:t>
      </w:r>
      <w:r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="000A1386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  </w:t>
      </w:r>
      <w:r w:rsidR="00E8241B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學年度 第 </w:t>
      </w:r>
      <w:r w:rsidR="000A1386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="00E8241B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="000A1386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Pr="0023173A">
        <w:rPr>
          <w:rFonts w:ascii="標楷體" w:eastAsia="標楷體" w:hAnsi="標楷體" w:hint="eastAsia"/>
          <w:b/>
          <w:color w:val="000000"/>
          <w:spacing w:val="-22"/>
          <w:sz w:val="32"/>
          <w:szCs w:val="32"/>
          <w:bdr w:val="single" w:sz="4" w:space="0" w:color="auto"/>
        </w:rPr>
        <w:t>學期</w:t>
      </w:r>
      <w:r w:rsidRPr="0023173A">
        <w:rPr>
          <w:rFonts w:ascii="標楷體" w:eastAsia="標楷體" w:hAnsi="標楷體" w:hint="eastAsia"/>
          <w:color w:val="000000"/>
          <w:spacing w:val="-22"/>
          <w:sz w:val="32"/>
          <w:szCs w:val="32"/>
          <w:bdr w:val="single" w:sz="4" w:space="0" w:color="auto"/>
        </w:rPr>
        <w:t xml:space="preserve">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 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申請日期 </w:t>
      </w:r>
      <w:r w:rsidR="000A1386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年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月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  <w:u w:val="single"/>
        </w:rPr>
        <w:t xml:space="preserve">     </w:t>
      </w:r>
      <w:r w:rsidRPr="005D1CDA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日</w:t>
      </w:r>
      <w:r w:rsidR="00105544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(期限至</w:t>
      </w:r>
      <w:r w:rsidR="000A1386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</w:t>
      </w:r>
      <w:r w:rsidR="00E8241B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</w:t>
      </w:r>
      <w:r w:rsidR="000A1386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</w:t>
      </w:r>
      <w:r w:rsidR="00105544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月</w:t>
      </w:r>
      <w:r w:rsidR="000A1386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</w:t>
      </w:r>
      <w:r w:rsidR="00E8241B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</w:t>
      </w:r>
      <w:bookmarkStart w:id="0" w:name="_GoBack"/>
      <w:bookmarkEnd w:id="0"/>
      <w:r w:rsidR="00105544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>日)</w:t>
      </w:r>
      <w:r w:rsidR="00941B2C">
        <w:rPr>
          <w:rFonts w:ascii="標楷體" w:eastAsia="標楷體" w:hAnsi="標楷體" w:hint="eastAsia"/>
          <w:color w:val="000000"/>
          <w:spacing w:val="-22"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Y="102"/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98"/>
        <w:gridCol w:w="142"/>
        <w:gridCol w:w="1080"/>
        <w:gridCol w:w="720"/>
        <w:gridCol w:w="540"/>
        <w:gridCol w:w="920"/>
        <w:gridCol w:w="709"/>
        <w:gridCol w:w="284"/>
        <w:gridCol w:w="1387"/>
        <w:gridCol w:w="1680"/>
        <w:gridCol w:w="1370"/>
      </w:tblGrid>
      <w:tr w:rsidR="002A1C48" w14:paraId="012D868C" w14:textId="77777777" w:rsidTr="00941B2C">
        <w:trPr>
          <w:cantSplit/>
          <w:trHeight w:val="567"/>
        </w:trPr>
        <w:tc>
          <w:tcPr>
            <w:tcW w:w="1288" w:type="dxa"/>
            <w:vMerge w:val="restart"/>
            <w:vAlign w:val="center"/>
          </w:tcPr>
          <w:p w14:paraId="19E66235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14:paraId="36525B0E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3"/>
            <w:vMerge w:val="restart"/>
          </w:tcPr>
          <w:p w14:paraId="107BECB9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D35375E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60" w:type="dxa"/>
            <w:gridSpan w:val="2"/>
          </w:tcPr>
          <w:p w14:paraId="7D99F9E5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714C400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721" w:type="dxa"/>
            <w:gridSpan w:val="4"/>
            <w:vAlign w:val="center"/>
          </w:tcPr>
          <w:p w14:paraId="12AFE694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1C48" w14:paraId="1970A3ED" w14:textId="77777777" w:rsidTr="00941B2C">
        <w:trPr>
          <w:cantSplit/>
          <w:trHeight w:val="567"/>
        </w:trPr>
        <w:tc>
          <w:tcPr>
            <w:tcW w:w="1288" w:type="dxa"/>
            <w:vMerge/>
            <w:vAlign w:val="center"/>
          </w:tcPr>
          <w:p w14:paraId="4A8F66FA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/>
          </w:tcPr>
          <w:p w14:paraId="7A6E4E8C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4C85255" w14:textId="77777777" w:rsidR="002A1C48" w:rsidRDefault="002A1C48" w:rsidP="00B642B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60" w:type="dxa"/>
            <w:gridSpan w:val="2"/>
          </w:tcPr>
          <w:p w14:paraId="440B8249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8920AA8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721" w:type="dxa"/>
            <w:gridSpan w:val="4"/>
            <w:vAlign w:val="center"/>
          </w:tcPr>
          <w:p w14:paraId="65AF843A" w14:textId="77777777" w:rsidR="002A1C48" w:rsidRDefault="002A1C48" w:rsidP="00B642B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住家:         家長手機:</w:t>
            </w:r>
          </w:p>
        </w:tc>
      </w:tr>
      <w:tr w:rsidR="00941B2C" w14:paraId="2867AA7F" w14:textId="77777777" w:rsidTr="002E6BA9">
        <w:trPr>
          <w:cantSplit/>
          <w:trHeight w:val="567"/>
        </w:trPr>
        <w:tc>
          <w:tcPr>
            <w:tcW w:w="1288" w:type="dxa"/>
            <w:vAlign w:val="center"/>
          </w:tcPr>
          <w:p w14:paraId="114D826F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</w:p>
          <w:p w14:paraId="65918CCD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9230" w:type="dxa"/>
            <w:gridSpan w:val="11"/>
          </w:tcPr>
          <w:p w14:paraId="1BD38252" w14:textId="77777777" w:rsidR="00941B2C" w:rsidRP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用途: </w:t>
            </w:r>
            <w:r w:rsidRPr="00DF6BE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□愛心便當費用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  <w:p w14:paraId="1C3B4235" w14:textId="77777777" w:rsidR="00941B2C" w:rsidRPr="00941B2C" w:rsidRDefault="00941B2C" w:rsidP="00941B2C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615CF">
              <w:rPr>
                <w:rFonts w:ascii="標楷體" w:eastAsia="標楷體" w:hAnsi="標楷體" w:hint="eastAsia"/>
                <w:b/>
                <w:sz w:val="36"/>
                <w:szCs w:val="36"/>
              </w:rPr>
              <w:t>申請金額  新台幣</w:t>
            </w:r>
            <w:r w:rsidRPr="00F615CF">
              <w:rPr>
                <w:rFonts w:ascii="標楷體" w:eastAsia="標楷體" w:hAnsi="標楷體" w:hint="eastAsia"/>
                <w:b/>
                <w:sz w:val="36"/>
                <w:szCs w:val="36"/>
                <w:u w:val="thick"/>
              </w:rPr>
              <w:t xml:space="preserve">              </w:t>
            </w:r>
            <w:r w:rsidRPr="00F615CF">
              <w:rPr>
                <w:rFonts w:ascii="標楷體" w:eastAsia="標楷體" w:hAnsi="標楷體" w:hint="eastAsia"/>
                <w:b/>
                <w:sz w:val="36"/>
                <w:szCs w:val="36"/>
              </w:rPr>
              <w:t>元</w:t>
            </w:r>
            <w:r w:rsidR="0023173A">
              <w:rPr>
                <w:rFonts w:ascii="標楷體" w:eastAsia="標楷體" w:hAnsi="標楷體" w:hint="eastAsia"/>
                <w:sz w:val="28"/>
                <w:szCs w:val="28"/>
              </w:rPr>
              <w:t xml:space="preserve"> (以繳費單金額填寫)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</w:p>
        </w:tc>
      </w:tr>
      <w:tr w:rsidR="00941B2C" w14:paraId="557CEAB9" w14:textId="77777777" w:rsidTr="00941B2C">
        <w:trPr>
          <w:cantSplit/>
          <w:trHeight w:val="408"/>
        </w:trPr>
        <w:tc>
          <w:tcPr>
            <w:tcW w:w="1288" w:type="dxa"/>
            <w:vMerge w:val="restart"/>
            <w:vAlign w:val="center"/>
          </w:tcPr>
          <w:p w14:paraId="2C04894E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</w:p>
          <w:p w14:paraId="45142D88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庭</w:t>
            </w:r>
          </w:p>
          <w:p w14:paraId="32239D17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狀</w:t>
            </w:r>
          </w:p>
          <w:p w14:paraId="1B4E374D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況</w:t>
            </w:r>
            <w:proofErr w:type="gramEnd"/>
          </w:p>
          <w:p w14:paraId="22AC447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5CA50C2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88F4A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4E4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49F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存歿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C8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45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F46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02F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就業（學）單位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14:paraId="2BE3994D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941B2C" w14:paraId="2EDD6B25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3445AD8C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4BD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18C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723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EB29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3785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8E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D3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528DC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34018B2B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7F644181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F49D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386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96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EB7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054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4EF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41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5FF5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371ADA6C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3A44ACF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57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89B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F01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B86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3F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D67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20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7BB7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5651AE6B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1C3A2AE4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58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D6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F40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566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FB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BF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2F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151F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67DEC5DD" w14:textId="77777777" w:rsidTr="00941B2C">
        <w:trPr>
          <w:cantSplit/>
          <w:trHeight w:val="408"/>
        </w:trPr>
        <w:tc>
          <w:tcPr>
            <w:tcW w:w="1288" w:type="dxa"/>
            <w:vMerge/>
            <w:vAlign w:val="center"/>
          </w:tcPr>
          <w:p w14:paraId="169D223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DF5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9E3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0E9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D26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E9E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5A2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791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CDF48" w14:textId="77777777" w:rsidR="00941B2C" w:rsidRPr="00F615CF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41B2C" w14:paraId="0C8709C5" w14:textId="77777777" w:rsidTr="00B642B5">
        <w:trPr>
          <w:cantSplit/>
          <w:trHeight w:val="129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A119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</w:p>
          <w:p w14:paraId="518638E9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要項</w:t>
            </w:r>
          </w:p>
        </w:tc>
        <w:tc>
          <w:tcPr>
            <w:tcW w:w="92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423403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□家庭遭逢重大變故或家境清寒，致生活有困難者</w:t>
            </w:r>
          </w:p>
          <w:p w14:paraId="77D22A1B" w14:textId="77777777" w:rsidR="00941B2C" w:rsidRPr="00E2260B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□學生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0"/>
              </w:rPr>
              <w:t>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0"/>
              </w:rPr>
              <w:t>患疾病無力就醫者</w:t>
            </w:r>
          </w:p>
          <w:p w14:paraId="54A657E7" w14:textId="77777777" w:rsidR="00941B2C" w:rsidRDefault="00941B2C" w:rsidP="00941B2C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其他特殊情況亟需協助者</w:t>
            </w:r>
          </w:p>
        </w:tc>
      </w:tr>
      <w:tr w:rsidR="00941B2C" w14:paraId="53759203" w14:textId="77777777" w:rsidTr="001926F2">
        <w:trPr>
          <w:cantSplit/>
          <w:trHeight w:val="478"/>
        </w:trPr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1D98910F" w14:textId="4FD14905" w:rsidR="00941B2C" w:rsidRDefault="001926F2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9230" w:type="dxa"/>
            <w:gridSpan w:val="11"/>
            <w:tcBorders>
              <w:top w:val="single" w:sz="4" w:space="0" w:color="auto"/>
            </w:tcBorders>
          </w:tcPr>
          <w:p w14:paraId="49516AA8" w14:textId="1BC3A61C" w:rsidR="00B753F0" w:rsidRPr="001926F2" w:rsidRDefault="00941B2C" w:rsidP="001926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□低收入戶  □中低收入戶 □其他  </w:t>
            </w:r>
          </w:p>
        </w:tc>
      </w:tr>
      <w:tr w:rsidR="00941B2C" w14:paraId="36B7795D" w14:textId="77777777" w:rsidTr="001926F2">
        <w:trPr>
          <w:cantSplit/>
          <w:trHeight w:val="1969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606F54E7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  <w:p w14:paraId="2A191DA0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</w:p>
          <w:p w14:paraId="209258B2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</w:t>
            </w:r>
          </w:p>
          <w:p w14:paraId="296168C7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  <w:p w14:paraId="18FD520B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</w:tc>
        <w:tc>
          <w:tcPr>
            <w:tcW w:w="9230" w:type="dxa"/>
            <w:gridSpan w:val="11"/>
            <w:tcBorders>
              <w:bottom w:val="single" w:sz="4" w:space="0" w:color="auto"/>
            </w:tcBorders>
          </w:tcPr>
          <w:p w14:paraId="63C9A151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1E3488FC" w14:textId="77777777" w:rsidR="00105544" w:rsidRPr="00F615CF" w:rsidRDefault="00105544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93E8401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7E5B038F" w14:textId="023BF49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435900AD" w14:textId="77777777" w:rsidR="00105544" w:rsidRPr="00F615CF" w:rsidRDefault="00105544" w:rsidP="00941B2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14:paraId="04A4860E" w14:textId="77777777" w:rsidR="00941B2C" w:rsidRPr="00F21DCC" w:rsidRDefault="00941B2C" w:rsidP="00941B2C">
            <w:pPr>
              <w:spacing w:line="400" w:lineRule="exact"/>
              <w:jc w:val="right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</w:tr>
      <w:tr w:rsidR="00941B2C" w14:paraId="1AB5FDD1" w14:textId="77777777" w:rsidTr="001926F2">
        <w:trPr>
          <w:cantSplit/>
          <w:trHeight w:val="76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7BA0E" w14:textId="77777777" w:rsidR="00941B2C" w:rsidRDefault="00941B2C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其他已獲補助項目</w:t>
            </w:r>
          </w:p>
        </w:tc>
        <w:tc>
          <w:tcPr>
            <w:tcW w:w="923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E6979B0" w14:textId="77777777" w:rsidR="00941B2C" w:rsidRDefault="00941B2C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□校內學雜費減免，減免幅度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□學產基金低收入戶助學金              □輔導費減免   □原住民減免   □特殊境遇家庭 </w:t>
            </w:r>
          </w:p>
          <w:p w14:paraId="4E61D85B" w14:textId="7CE7351E" w:rsidR="00CB0F80" w:rsidRPr="0023173A" w:rsidRDefault="00941B2C" w:rsidP="003520E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3520E1">
              <w:rPr>
                <w:rFonts w:ascii="標楷體" w:eastAsia="標楷體" w:hAnsi="標楷體" w:hint="eastAsia"/>
                <w:sz w:val="28"/>
                <w:szCs w:val="28"/>
              </w:rPr>
              <w:t>(補)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獎助學金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3520E1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3173A" w:rsidRPr="0023173A">
              <w:rPr>
                <w:rFonts w:ascii="標楷體" w:eastAsia="標楷體" w:hAnsi="標楷體" w:hint="eastAsia"/>
                <w:b/>
                <w:sz w:val="28"/>
                <w:szCs w:val="28"/>
              </w:rPr>
              <w:t>(請務必詳實填寫，經發現填報不實，將取消補助)</w:t>
            </w:r>
          </w:p>
        </w:tc>
      </w:tr>
      <w:tr w:rsidR="001926F2" w14:paraId="47FDD53C" w14:textId="77777777" w:rsidTr="00C17FD9">
        <w:trPr>
          <w:cantSplit/>
          <w:trHeight w:val="76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BD1C8" w14:textId="61271AC5" w:rsidR="001926F2" w:rsidRDefault="00C17FD9" w:rsidP="00C17FD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勾選</w:t>
            </w:r>
            <w:r w:rsidR="001926F2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proofErr w:type="gramEnd"/>
            <w:r w:rsidR="001926F2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923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02F6F6" w14:textId="1563D44A" w:rsidR="001926F2" w:rsidRPr="001926F2" w:rsidRDefault="001926F2" w:rsidP="001926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6F2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經濟狀況</w:t>
            </w:r>
            <w:r w:rsidR="00105544">
              <w:rPr>
                <w:rFonts w:ascii="標楷體" w:eastAsia="標楷體" w:hAnsi="標楷體" w:hint="eastAsia"/>
                <w:sz w:val="28"/>
                <w:szCs w:val="28"/>
              </w:rPr>
              <w:t>紙本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</w:p>
          <w:p w14:paraId="751BD66C" w14:textId="6BFF9B46" w:rsidR="001926F2" w:rsidRPr="00C17FD9" w:rsidRDefault="001926F2" w:rsidP="001926F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26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520E1">
              <w:rPr>
                <w:rFonts w:ascii="標楷體" w:eastAsia="標楷體" w:hAnsi="標楷體" w:hint="eastAsia"/>
                <w:sz w:val="28"/>
                <w:szCs w:val="28"/>
              </w:rPr>
              <w:t xml:space="preserve">低收入戶 </w:t>
            </w:r>
            <w:r w:rsidR="003520E1" w:rsidRPr="001926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520E1">
              <w:rPr>
                <w:rFonts w:ascii="標楷體" w:eastAsia="標楷體" w:hAnsi="標楷體" w:hint="eastAsia"/>
                <w:sz w:val="28"/>
                <w:szCs w:val="28"/>
              </w:rPr>
              <w:t xml:space="preserve">中低收入戶 </w:t>
            </w:r>
            <w:r w:rsidR="003520E1" w:rsidRPr="001926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520E1">
              <w:rPr>
                <w:rFonts w:ascii="標楷體" w:eastAsia="標楷體" w:hAnsi="標楷體" w:hint="eastAsia"/>
                <w:sz w:val="28"/>
                <w:szCs w:val="28"/>
              </w:rPr>
              <w:t>其他(                       )</w:t>
            </w:r>
          </w:p>
        </w:tc>
      </w:tr>
      <w:tr w:rsidR="00105544" w14:paraId="5EB9A01F" w14:textId="77777777" w:rsidTr="00105544">
        <w:trPr>
          <w:cantSplit/>
          <w:trHeight w:val="359"/>
        </w:trPr>
        <w:tc>
          <w:tcPr>
            <w:tcW w:w="1686" w:type="dxa"/>
            <w:gridSpan w:val="2"/>
            <w:tcBorders>
              <w:top w:val="single" w:sz="4" w:space="0" w:color="auto"/>
            </w:tcBorders>
            <w:vAlign w:val="center"/>
          </w:tcPr>
          <w:p w14:paraId="52D6FDD6" w14:textId="60F0E898" w:rsidR="00105544" w:rsidRDefault="00105544" w:rsidP="00941B2C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</w:t>
            </w:r>
          </w:p>
          <w:p w14:paraId="1CD4DC73" w14:textId="77777777" w:rsidR="00105544" w:rsidRDefault="00105544" w:rsidP="00941B2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(學生或家長)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D19FC39" w14:textId="6A29D84E" w:rsidR="00105544" w:rsidRDefault="00105544" w:rsidP="00941B2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導師意見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62516" w14:textId="5F859B35" w:rsidR="00105544" w:rsidRDefault="00105544" w:rsidP="00941B2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承辦單位意見</w:t>
            </w:r>
          </w:p>
        </w:tc>
      </w:tr>
      <w:tr w:rsidR="00105544" w14:paraId="6D35E632" w14:textId="77777777" w:rsidTr="00105544">
        <w:trPr>
          <w:cantSplit/>
          <w:trHeight w:val="1091"/>
        </w:trPr>
        <w:tc>
          <w:tcPr>
            <w:tcW w:w="1686" w:type="dxa"/>
            <w:gridSpan w:val="2"/>
            <w:vAlign w:val="center"/>
          </w:tcPr>
          <w:p w14:paraId="1240AB04" w14:textId="77777777" w:rsidR="00105544" w:rsidRDefault="00105544" w:rsidP="00941B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7"/>
            <w:tcBorders>
              <w:right w:val="single" w:sz="4" w:space="0" w:color="auto"/>
            </w:tcBorders>
          </w:tcPr>
          <w:p w14:paraId="55ED858E" w14:textId="77777777" w:rsidR="00105544" w:rsidRDefault="00105544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7" w:type="dxa"/>
            <w:gridSpan w:val="3"/>
            <w:tcBorders>
              <w:left w:val="single" w:sz="4" w:space="0" w:color="auto"/>
            </w:tcBorders>
          </w:tcPr>
          <w:p w14:paraId="053F6C99" w14:textId="77777777" w:rsidR="00105544" w:rsidRDefault="00105544" w:rsidP="00941B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D0A58" w14:textId="77777777" w:rsidR="002A1C48" w:rsidRPr="002A1C48" w:rsidRDefault="002A1C48" w:rsidP="00F007EB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2A1C48" w:rsidRPr="002A1C48" w:rsidSect="002C713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280D1" w14:textId="77777777" w:rsidR="004A26C2" w:rsidRDefault="004A26C2" w:rsidP="005B586B">
      <w:r>
        <w:separator/>
      </w:r>
    </w:p>
  </w:endnote>
  <w:endnote w:type="continuationSeparator" w:id="0">
    <w:p w14:paraId="4F49BEE1" w14:textId="77777777" w:rsidR="004A26C2" w:rsidRDefault="004A26C2" w:rsidP="005B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D21DA" w14:textId="77777777" w:rsidR="004A26C2" w:rsidRDefault="004A26C2" w:rsidP="005B586B">
      <w:r>
        <w:separator/>
      </w:r>
    </w:p>
  </w:footnote>
  <w:footnote w:type="continuationSeparator" w:id="0">
    <w:p w14:paraId="580C8300" w14:textId="77777777" w:rsidR="004A26C2" w:rsidRDefault="004A26C2" w:rsidP="005B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B8782" w14:textId="4283F668" w:rsidR="001D2CBB" w:rsidRPr="008F7355" w:rsidRDefault="001D2CBB">
    <w:pPr>
      <w:pStyle w:val="a3"/>
      <w:rPr>
        <w:sz w:val="22"/>
        <w:szCs w:val="22"/>
      </w:rPr>
    </w:pPr>
    <w:r w:rsidRPr="008F7355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F0931F" wp14:editId="2AEA8DE3">
              <wp:simplePos x="0" y="0"/>
              <wp:positionH relativeFrom="column">
                <wp:posOffset>5372100</wp:posOffset>
              </wp:positionH>
              <wp:positionV relativeFrom="paragraph">
                <wp:posOffset>-349885</wp:posOffset>
              </wp:positionV>
              <wp:extent cx="1143000" cy="450850"/>
              <wp:effectExtent l="0" t="0" r="19050" b="2540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F084B" w14:textId="1D76E2D6" w:rsidR="001D2CBB" w:rsidRDefault="001D2CBB">
                          <w:r>
                            <w:rPr>
                              <w:rFonts w:hint="eastAsia"/>
                            </w:rPr>
                            <w:t>編號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9F0931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23pt;margin-top:-27.55pt;width:90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">
              <v:textbox>
                <w:txbxContent>
                  <w:p w14:paraId="443F084B" w14:textId="1D76E2D6" w:rsidR="001D2CBB" w:rsidRDefault="001D2CBB">
                    <w:r>
                      <w:rPr>
                        <w:rFonts w:hint="eastAsia"/>
                      </w:rPr>
                      <w:t>編號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4739"/>
    <w:multiLevelType w:val="hybridMultilevel"/>
    <w:tmpl w:val="228476B4"/>
    <w:lvl w:ilvl="0" w:tplc="B4221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2763A7"/>
    <w:multiLevelType w:val="hybridMultilevel"/>
    <w:tmpl w:val="9BA80F08"/>
    <w:lvl w:ilvl="0" w:tplc="EA9890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31"/>
    <w:rsid w:val="000A1386"/>
    <w:rsid w:val="00105544"/>
    <w:rsid w:val="001918B5"/>
    <w:rsid w:val="001926F2"/>
    <w:rsid w:val="00195D73"/>
    <w:rsid w:val="001D2CBB"/>
    <w:rsid w:val="001E3141"/>
    <w:rsid w:val="0023173A"/>
    <w:rsid w:val="002A1C48"/>
    <w:rsid w:val="002C4B28"/>
    <w:rsid w:val="002C7131"/>
    <w:rsid w:val="002D4F50"/>
    <w:rsid w:val="003520E1"/>
    <w:rsid w:val="00405E6F"/>
    <w:rsid w:val="00437105"/>
    <w:rsid w:val="004A16BC"/>
    <w:rsid w:val="004A26C2"/>
    <w:rsid w:val="0052366E"/>
    <w:rsid w:val="00542B69"/>
    <w:rsid w:val="00561426"/>
    <w:rsid w:val="005B50D7"/>
    <w:rsid w:val="005B586B"/>
    <w:rsid w:val="005D1CDA"/>
    <w:rsid w:val="005F18BB"/>
    <w:rsid w:val="0063447D"/>
    <w:rsid w:val="006543AA"/>
    <w:rsid w:val="007646BA"/>
    <w:rsid w:val="007718DF"/>
    <w:rsid w:val="00782D68"/>
    <w:rsid w:val="007A4ED8"/>
    <w:rsid w:val="007A52F1"/>
    <w:rsid w:val="008310FE"/>
    <w:rsid w:val="00844CCD"/>
    <w:rsid w:val="00860633"/>
    <w:rsid w:val="008F1415"/>
    <w:rsid w:val="008F7355"/>
    <w:rsid w:val="009270C4"/>
    <w:rsid w:val="00941B2C"/>
    <w:rsid w:val="009826C6"/>
    <w:rsid w:val="009B6220"/>
    <w:rsid w:val="009D38F8"/>
    <w:rsid w:val="00B34D28"/>
    <w:rsid w:val="00B61B4A"/>
    <w:rsid w:val="00B753F0"/>
    <w:rsid w:val="00B764E6"/>
    <w:rsid w:val="00B93891"/>
    <w:rsid w:val="00B95C71"/>
    <w:rsid w:val="00BB00A8"/>
    <w:rsid w:val="00BB63F4"/>
    <w:rsid w:val="00C03F74"/>
    <w:rsid w:val="00C17FD9"/>
    <w:rsid w:val="00CB0F80"/>
    <w:rsid w:val="00D55A7C"/>
    <w:rsid w:val="00D849B3"/>
    <w:rsid w:val="00DF6BEE"/>
    <w:rsid w:val="00E225BC"/>
    <w:rsid w:val="00E34DD8"/>
    <w:rsid w:val="00E4202D"/>
    <w:rsid w:val="00E63628"/>
    <w:rsid w:val="00E8241B"/>
    <w:rsid w:val="00E968F9"/>
    <w:rsid w:val="00F007EB"/>
    <w:rsid w:val="00F14ADA"/>
    <w:rsid w:val="00F46025"/>
    <w:rsid w:val="00F615CF"/>
    <w:rsid w:val="00F679D5"/>
    <w:rsid w:val="00FC76E6"/>
    <w:rsid w:val="00F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06386"/>
  <w15:docId w15:val="{051AEA86-D3E0-44EC-8D78-78FE5505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8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8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2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Luser-2</dc:creator>
  <cp:lastModifiedBy>USER-T</cp:lastModifiedBy>
  <cp:revision>4</cp:revision>
  <cp:lastPrinted>2026-03-02T00:03:00Z</cp:lastPrinted>
  <dcterms:created xsi:type="dcterms:W3CDTF">2026-03-02T00:09:00Z</dcterms:created>
  <dcterms:modified xsi:type="dcterms:W3CDTF">2026-03-09T03:54:00Z</dcterms:modified>
</cp:coreProperties>
</file>